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26" w:rsidRPr="00CB0EC1" w:rsidRDefault="00760326" w:rsidP="0076032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0EC1">
        <w:rPr>
          <w:rFonts w:ascii="Times New Roman" w:hAnsi="Times New Roman" w:cs="Times New Roman"/>
          <w:b/>
        </w:rPr>
        <w:t>ЗАЯВКА</w:t>
      </w:r>
    </w:p>
    <w:p w:rsidR="00831002" w:rsidRDefault="00C131A8" w:rsidP="0076032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0EC1">
        <w:rPr>
          <w:rFonts w:ascii="Times New Roman" w:hAnsi="Times New Roman" w:cs="Times New Roman"/>
          <w:b/>
        </w:rPr>
        <w:t>на</w:t>
      </w:r>
      <w:r w:rsidR="00760326" w:rsidRPr="00CB0EC1">
        <w:rPr>
          <w:rFonts w:ascii="Times New Roman" w:hAnsi="Times New Roman" w:cs="Times New Roman"/>
          <w:b/>
        </w:rPr>
        <w:t xml:space="preserve"> заключени</w:t>
      </w:r>
      <w:r w:rsidRPr="00CB0EC1">
        <w:rPr>
          <w:rFonts w:ascii="Times New Roman" w:hAnsi="Times New Roman" w:cs="Times New Roman"/>
          <w:b/>
        </w:rPr>
        <w:t>е</w:t>
      </w:r>
      <w:r w:rsidR="00760326" w:rsidRPr="00CB0EC1">
        <w:rPr>
          <w:rFonts w:ascii="Times New Roman" w:hAnsi="Times New Roman" w:cs="Times New Roman"/>
          <w:b/>
        </w:rPr>
        <w:t xml:space="preserve"> договора о </w:t>
      </w:r>
      <w:r w:rsidRPr="00CB0EC1">
        <w:rPr>
          <w:rFonts w:ascii="Times New Roman" w:hAnsi="Times New Roman" w:cs="Times New Roman"/>
          <w:b/>
        </w:rPr>
        <w:t xml:space="preserve">техническом обслуживании </w:t>
      </w:r>
    </w:p>
    <w:p w:rsidR="00760326" w:rsidRPr="00CB0EC1" w:rsidRDefault="00C131A8" w:rsidP="0076032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0EC1">
        <w:rPr>
          <w:rFonts w:ascii="Times New Roman" w:hAnsi="Times New Roman" w:cs="Times New Roman"/>
          <w:b/>
        </w:rPr>
        <w:t>внутри</w:t>
      </w:r>
      <w:r w:rsidR="00A317D3">
        <w:rPr>
          <w:rFonts w:ascii="Times New Roman" w:hAnsi="Times New Roman" w:cs="Times New Roman"/>
          <w:b/>
        </w:rPr>
        <w:t>домов</w:t>
      </w:r>
      <w:r w:rsidR="00692B68">
        <w:rPr>
          <w:rFonts w:ascii="Times New Roman" w:hAnsi="Times New Roman" w:cs="Times New Roman"/>
          <w:b/>
        </w:rPr>
        <w:t>ого</w:t>
      </w:r>
      <w:r w:rsidR="00831002">
        <w:rPr>
          <w:rFonts w:ascii="Times New Roman" w:hAnsi="Times New Roman" w:cs="Times New Roman"/>
          <w:b/>
        </w:rPr>
        <w:t xml:space="preserve"> (внутриквартирного)</w:t>
      </w:r>
      <w:r w:rsidRPr="00CB0EC1">
        <w:rPr>
          <w:rFonts w:ascii="Times New Roman" w:hAnsi="Times New Roman" w:cs="Times New Roman"/>
          <w:b/>
        </w:rPr>
        <w:t xml:space="preserve"> газового оборудования</w:t>
      </w:r>
    </w:p>
    <w:p w:rsidR="00762BAC" w:rsidRPr="00CB0EC1" w:rsidRDefault="00762BAC" w:rsidP="0076032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2198F" w:rsidRDefault="0062198F" w:rsidP="0062198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2198F" w:rsidRDefault="0062198F" w:rsidP="0062198F">
      <w:pPr>
        <w:tabs>
          <w:tab w:val="left" w:pos="284"/>
        </w:tabs>
        <w:jc w:val="center"/>
        <w:rPr>
          <w:sz w:val="16"/>
          <w:szCs w:val="16"/>
        </w:rPr>
      </w:pPr>
      <w:r w:rsidRPr="00C131A8">
        <w:rPr>
          <w:sz w:val="16"/>
          <w:szCs w:val="16"/>
        </w:rPr>
        <w:t>(</w:t>
      </w:r>
      <w:bookmarkStart w:id="0" w:name="_GoBack"/>
      <w:bookmarkEnd w:id="0"/>
      <w:r>
        <w:rPr>
          <w:sz w:val="16"/>
          <w:szCs w:val="16"/>
        </w:rPr>
        <w:t xml:space="preserve">фамилия, имя, отчество заявителя </w:t>
      </w:r>
      <w:r w:rsidRPr="0062198F">
        <w:rPr>
          <w:sz w:val="16"/>
          <w:szCs w:val="16"/>
        </w:rPr>
        <w:t>собственника).</w:t>
      </w:r>
    </w:p>
    <w:p w:rsidR="0062198F" w:rsidRDefault="0062198F" w:rsidP="0062198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2198F" w:rsidRDefault="0062198F" w:rsidP="0062198F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16"/>
          <w:szCs w:val="16"/>
        </w:rPr>
        <w:t>(</w:t>
      </w:r>
      <w:r w:rsidRPr="00C131A8">
        <w:rPr>
          <w:sz w:val="16"/>
          <w:szCs w:val="16"/>
        </w:rPr>
        <w:t>дата и место рождения</w:t>
      </w:r>
      <w:r>
        <w:rPr>
          <w:sz w:val="16"/>
          <w:szCs w:val="16"/>
        </w:rPr>
        <w:t>)</w:t>
      </w:r>
      <w:r w:rsidRPr="0062198F">
        <w:rPr>
          <w:sz w:val="16"/>
          <w:szCs w:val="16"/>
        </w:rPr>
        <w:t xml:space="preserve"> </w:t>
      </w:r>
      <w:r>
        <w:rPr>
          <w:sz w:val="16"/>
          <w:szCs w:val="16"/>
        </w:rPr>
        <w:t>(место жительства)</w:t>
      </w:r>
    </w:p>
    <w:p w:rsidR="0062198F" w:rsidRDefault="0062198F" w:rsidP="0062198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2198F" w:rsidRPr="00C131A8" w:rsidRDefault="0062198F" w:rsidP="0062198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C131A8">
        <w:rPr>
          <w:sz w:val="16"/>
          <w:szCs w:val="16"/>
        </w:rPr>
        <w:t>реквизиты основного документа, удостоверяющего личность</w:t>
      </w:r>
      <w:r>
        <w:rPr>
          <w:sz w:val="16"/>
          <w:szCs w:val="16"/>
        </w:rPr>
        <w:t>)</w:t>
      </w:r>
    </w:p>
    <w:p w:rsidR="0062198F" w:rsidRDefault="0062198F" w:rsidP="0062198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2198F" w:rsidRDefault="0062198F" w:rsidP="0062198F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(СНИЛС, ИНН</w:t>
      </w:r>
      <w:r w:rsidRPr="00C131A8">
        <w:rPr>
          <w:sz w:val="16"/>
          <w:szCs w:val="16"/>
        </w:rPr>
        <w:t>)</w:t>
      </w:r>
    </w:p>
    <w:p w:rsidR="00507285" w:rsidRPr="009162FB" w:rsidRDefault="00507285" w:rsidP="0062198F">
      <w:pPr>
        <w:tabs>
          <w:tab w:val="left" w:pos="284"/>
        </w:tabs>
        <w:jc w:val="both"/>
      </w:pPr>
    </w:p>
    <w:p w:rsidR="00507285" w:rsidRPr="00EC017C" w:rsidRDefault="00EC017C" w:rsidP="003D3E0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___________________________________________________________________________________________________</w:t>
      </w:r>
    </w:p>
    <w:p w:rsidR="00974367" w:rsidRPr="00CB0EC1" w:rsidRDefault="00974367" w:rsidP="003D3E01">
      <w:pPr>
        <w:jc w:val="center"/>
        <w:rPr>
          <w:sz w:val="16"/>
          <w:szCs w:val="16"/>
        </w:rPr>
      </w:pPr>
      <w:r w:rsidRPr="00CB0EC1">
        <w:rPr>
          <w:sz w:val="16"/>
          <w:szCs w:val="16"/>
        </w:rPr>
        <w:t>(</w:t>
      </w:r>
      <w:r w:rsidR="00A317D3" w:rsidRPr="00974367">
        <w:rPr>
          <w:sz w:val="16"/>
          <w:szCs w:val="16"/>
        </w:rPr>
        <w:t>адрес, в котор</w:t>
      </w:r>
      <w:r w:rsidR="00A317D3">
        <w:rPr>
          <w:sz w:val="16"/>
          <w:szCs w:val="16"/>
        </w:rPr>
        <w:t>ом</w:t>
      </w:r>
      <w:r w:rsidR="00A317D3" w:rsidRPr="00974367">
        <w:rPr>
          <w:sz w:val="16"/>
          <w:szCs w:val="16"/>
        </w:rPr>
        <w:t xml:space="preserve"> размещено </w:t>
      </w:r>
      <w:r w:rsidR="00A317D3">
        <w:rPr>
          <w:sz w:val="16"/>
          <w:szCs w:val="16"/>
        </w:rPr>
        <w:t>ВДГО</w:t>
      </w:r>
      <w:r w:rsidR="00831002">
        <w:rPr>
          <w:sz w:val="16"/>
          <w:szCs w:val="16"/>
        </w:rPr>
        <w:t>/ВКГО</w:t>
      </w:r>
      <w:r w:rsidRPr="00CB0EC1">
        <w:rPr>
          <w:i/>
          <w:sz w:val="16"/>
          <w:szCs w:val="16"/>
        </w:rPr>
        <w:t>, техническое обслуживание которого необходимо осуществлять)</w:t>
      </w:r>
    </w:p>
    <w:p w:rsidR="00974367" w:rsidRPr="00CB0EC1" w:rsidRDefault="00974367" w:rsidP="003D3E01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rPr>
          <w:b/>
          <w:lang w:eastAsia="ru-RU"/>
        </w:rPr>
      </w:pPr>
      <w:r w:rsidRPr="00CB0EC1">
        <w:rPr>
          <w:b/>
          <w:lang w:eastAsia="ru-RU"/>
        </w:rPr>
        <w:t xml:space="preserve">Перечень оборудования, входящего в состав </w:t>
      </w:r>
      <w:r w:rsidR="00831002">
        <w:rPr>
          <w:b/>
          <w:lang w:eastAsia="ru-RU"/>
        </w:rPr>
        <w:t>внутридомового (</w:t>
      </w:r>
      <w:r w:rsidRPr="00CB0EC1">
        <w:rPr>
          <w:b/>
          <w:lang w:eastAsia="ru-RU"/>
        </w:rPr>
        <w:t>внутри</w:t>
      </w:r>
      <w:r w:rsidR="00692B68">
        <w:rPr>
          <w:b/>
          <w:lang w:eastAsia="ru-RU"/>
        </w:rPr>
        <w:t>квартирного</w:t>
      </w:r>
      <w:r w:rsidR="00831002">
        <w:rPr>
          <w:b/>
          <w:lang w:eastAsia="ru-RU"/>
        </w:rPr>
        <w:t>)</w:t>
      </w:r>
      <w:r w:rsidR="00692B68">
        <w:rPr>
          <w:b/>
          <w:lang w:eastAsia="ru-RU"/>
        </w:rPr>
        <w:t xml:space="preserve"> </w:t>
      </w:r>
      <w:r w:rsidRPr="00CB0EC1">
        <w:rPr>
          <w:b/>
          <w:lang w:eastAsia="ru-RU"/>
        </w:rPr>
        <w:t>газового оборудования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186"/>
        <w:gridCol w:w="1984"/>
        <w:gridCol w:w="851"/>
        <w:gridCol w:w="850"/>
      </w:tblGrid>
      <w:tr w:rsidR="000769F7" w:rsidRPr="00974367" w:rsidTr="00A317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974367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74367">
              <w:rPr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974367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74367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974367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74367">
              <w:rPr>
                <w:color w:val="000000"/>
                <w:sz w:val="16"/>
                <w:szCs w:val="16"/>
                <w:lang w:eastAsia="ru-RU"/>
              </w:rPr>
              <w:t>Марка, тип, мощность (</w:t>
            </w:r>
            <w:proofErr w:type="spellStart"/>
            <w:r w:rsidRPr="00974367">
              <w:rPr>
                <w:color w:val="000000"/>
                <w:sz w:val="16"/>
                <w:szCs w:val="16"/>
                <w:lang w:eastAsia="ru-RU"/>
              </w:rPr>
              <w:t>кВТ</w:t>
            </w:r>
            <w:proofErr w:type="spellEnd"/>
            <w:r w:rsidRPr="00974367">
              <w:rPr>
                <w:color w:val="000000"/>
                <w:sz w:val="16"/>
                <w:szCs w:val="16"/>
                <w:lang w:eastAsia="ru-RU"/>
              </w:rPr>
              <w:t xml:space="preserve">), серийный №, для газопровода – </w:t>
            </w:r>
            <w:r>
              <w:rPr>
                <w:color w:val="000000"/>
                <w:sz w:val="16"/>
                <w:szCs w:val="16"/>
                <w:lang w:eastAsia="ru-RU"/>
              </w:rPr>
              <w:t>диаметр, протяженность</w:t>
            </w:r>
            <w:r w:rsidRPr="00974367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74367">
              <w:rPr>
                <w:color w:val="000000"/>
                <w:sz w:val="16"/>
                <w:szCs w:val="16"/>
                <w:lang w:eastAsia="ru-RU"/>
              </w:rPr>
              <w:t>Год выпуска / год ввода в эксплуатацию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0769F7" w:rsidRPr="00974367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(_.__.__/_.__.__)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974367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769F7">
              <w:rPr>
                <w:color w:val="000000"/>
                <w:sz w:val="16"/>
                <w:szCs w:val="16"/>
                <w:lang w:eastAsia="ru-RU"/>
              </w:rPr>
              <w:t>Нормативный срок эксплуатации (по паспорту)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974367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74367">
              <w:rPr>
                <w:color w:val="000000"/>
                <w:sz w:val="16"/>
                <w:szCs w:val="16"/>
                <w:lang w:eastAsia="ru-RU"/>
              </w:rPr>
              <w:t>Кол-во (шт.)</w:t>
            </w:r>
          </w:p>
        </w:tc>
      </w:tr>
      <w:tr w:rsidR="000769F7" w:rsidRPr="00974367" w:rsidTr="00A317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A317D3" w:rsidRDefault="000769F7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A244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60CD4">
              <w:rPr>
                <w:b/>
                <w:lang w:eastAsia="ru-RU"/>
              </w:rPr>
              <w:t xml:space="preserve">Котел газовый отопительный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8B0679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8B0679" w:rsidRDefault="000769F7" w:rsidP="00EC0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9743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0769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ru-RU"/>
              </w:rPr>
            </w:pPr>
          </w:p>
        </w:tc>
      </w:tr>
      <w:tr w:rsidR="009D0E1A" w:rsidRPr="00974367" w:rsidTr="00A317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1A" w:rsidRPr="00A317D3" w:rsidRDefault="009D0E1A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1A" w:rsidRPr="00E60CD4" w:rsidRDefault="009D0E1A" w:rsidP="00A244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Плита газовая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1A" w:rsidRPr="008B0679" w:rsidRDefault="009D0E1A" w:rsidP="009743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1A" w:rsidRPr="008B0679" w:rsidRDefault="009D0E1A" w:rsidP="00EC0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1A" w:rsidRPr="00E60CD4" w:rsidRDefault="009D0E1A" w:rsidP="009743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1A" w:rsidRPr="00E60CD4" w:rsidRDefault="009D0E1A" w:rsidP="000769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ru-RU"/>
              </w:rPr>
            </w:pPr>
          </w:p>
        </w:tc>
      </w:tr>
      <w:tr w:rsidR="000769F7" w:rsidRPr="00974367" w:rsidTr="00A317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A317D3" w:rsidRDefault="000769F7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A2445B">
            <w:pPr>
              <w:pStyle w:val="a8"/>
              <w:ind w:left="-284" w:firstLine="360"/>
              <w:rPr>
                <w:b/>
              </w:rPr>
            </w:pPr>
            <w:r w:rsidRPr="00E60CD4">
              <w:rPr>
                <w:b/>
              </w:rPr>
              <w:t>Краны (запорная арматура)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EC0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A244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A244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0769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ru-RU"/>
              </w:rPr>
            </w:pPr>
          </w:p>
        </w:tc>
      </w:tr>
      <w:tr w:rsidR="000769F7" w:rsidRPr="00974367" w:rsidTr="00A317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A317D3" w:rsidRDefault="000769F7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A2445B">
            <w:pPr>
              <w:pStyle w:val="a8"/>
              <w:ind w:left="-284" w:firstLine="360"/>
              <w:rPr>
                <w:b/>
              </w:rPr>
            </w:pPr>
            <w:r w:rsidRPr="00E60CD4">
              <w:rPr>
                <w:b/>
              </w:rPr>
              <w:t>Прибор учета газа (счетчик)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A244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E60CD4" w:rsidRDefault="000769F7" w:rsidP="00A244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8B0679" w:rsidRDefault="000769F7" w:rsidP="00E60C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F7" w:rsidRPr="009162FB" w:rsidRDefault="000769F7" w:rsidP="000769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317D3" w:rsidRPr="00974367" w:rsidTr="002467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A317D3" w:rsidRDefault="00A317D3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3" w:rsidRPr="00CB0EC1" w:rsidRDefault="00A317D3" w:rsidP="00A317D3">
            <w:pPr>
              <w:pStyle w:val="a8"/>
              <w:rPr>
                <w:b/>
              </w:rPr>
            </w:pPr>
            <w:r w:rsidRPr="00CB0EC1">
              <w:rPr>
                <w:b/>
              </w:rPr>
              <w:t>Система контроля загазованности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E60CD4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E60CD4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8B0679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9162FB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317D3" w:rsidRPr="00974367" w:rsidTr="002467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A317D3" w:rsidRDefault="00A317D3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3" w:rsidRPr="00CB0EC1" w:rsidRDefault="00A317D3" w:rsidP="00A317D3">
            <w:pPr>
              <w:pStyle w:val="a8"/>
              <w:ind w:left="34" w:hanging="34"/>
              <w:rPr>
                <w:b/>
              </w:rPr>
            </w:pPr>
            <w:r w:rsidRPr="00CB0EC1">
              <w:rPr>
                <w:b/>
              </w:rPr>
              <w:t>Фильтр газовый муфтовый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E60CD4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E60CD4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8B0679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9162FB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317D3" w:rsidRPr="00974367" w:rsidTr="002467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A317D3" w:rsidRDefault="00A317D3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3" w:rsidRPr="00CB0EC1" w:rsidRDefault="00A317D3" w:rsidP="00A317D3">
            <w:pPr>
              <w:pStyle w:val="a8"/>
              <w:ind w:left="34" w:hanging="34"/>
              <w:rPr>
                <w:b/>
              </w:rPr>
            </w:pPr>
            <w:r w:rsidRPr="00CB0EC1">
              <w:rPr>
                <w:b/>
              </w:rPr>
              <w:t>Клапан термозапорный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9162FB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9162FB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9162FB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9162FB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317D3" w:rsidRPr="00974367" w:rsidTr="00A317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A317D3" w:rsidRDefault="00A317D3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E60CD4" w:rsidRDefault="00A317D3" w:rsidP="00A317D3">
            <w:pPr>
              <w:pStyle w:val="a8"/>
              <w:rPr>
                <w:b/>
              </w:rPr>
            </w:pPr>
            <w:r w:rsidRPr="00E60CD4">
              <w:rPr>
                <w:b/>
              </w:rPr>
              <w:t>Внутренний газопровод /протяженность, диаметр/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E60CD4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</w:tr>
      <w:tr w:rsidR="00A317D3" w:rsidRPr="00974367" w:rsidTr="00A317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A317D3" w:rsidRDefault="00A317D3" w:rsidP="00A317D3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831002" w:rsidRDefault="00DE3C06" w:rsidP="00A317D3">
            <w:pPr>
              <w:pStyle w:val="a8"/>
              <w:rPr>
                <w:b/>
              </w:rPr>
            </w:pPr>
            <w:r w:rsidRPr="00831002">
              <w:rPr>
                <w:b/>
              </w:rPr>
              <w:t>Наружный газопровод /протяженность, диаметр/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3" w:rsidRPr="00E60CD4" w:rsidRDefault="00A317D3" w:rsidP="00A31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</w:tr>
    </w:tbl>
    <w:p w:rsidR="00974367" w:rsidRPr="00CB0EC1" w:rsidRDefault="00974367" w:rsidP="00974367">
      <w:pPr>
        <w:jc w:val="center"/>
        <w:rPr>
          <w:i/>
          <w:sz w:val="16"/>
          <w:szCs w:val="16"/>
        </w:rPr>
      </w:pPr>
      <w:r w:rsidRPr="00CB0EC1">
        <w:rPr>
          <w:i/>
          <w:sz w:val="16"/>
          <w:szCs w:val="16"/>
        </w:rPr>
        <w:t>(сведения вносятся на основании документов, подтверждающих состав В</w:t>
      </w:r>
      <w:r w:rsidR="00831002">
        <w:rPr>
          <w:i/>
          <w:sz w:val="16"/>
          <w:szCs w:val="16"/>
        </w:rPr>
        <w:t>Д</w:t>
      </w:r>
      <w:r w:rsidRPr="00CB0EC1">
        <w:rPr>
          <w:i/>
          <w:sz w:val="16"/>
          <w:szCs w:val="16"/>
        </w:rPr>
        <w:t>ГО</w:t>
      </w:r>
      <w:r w:rsidR="00831002">
        <w:rPr>
          <w:i/>
          <w:sz w:val="16"/>
          <w:szCs w:val="16"/>
        </w:rPr>
        <w:t>/ВКГО</w:t>
      </w:r>
      <w:r w:rsidRPr="00CB0EC1">
        <w:rPr>
          <w:i/>
          <w:sz w:val="16"/>
          <w:szCs w:val="16"/>
        </w:rPr>
        <w:t>)</w:t>
      </w:r>
    </w:p>
    <w:p w:rsidR="00A2445B" w:rsidRPr="00DA0408" w:rsidRDefault="00760326" w:rsidP="00EC017C">
      <w:pPr>
        <w:pStyle w:val="a3"/>
        <w:numPr>
          <w:ilvl w:val="0"/>
          <w:numId w:val="3"/>
        </w:numPr>
        <w:ind w:left="567" w:hanging="567"/>
        <w:rPr>
          <w:rStyle w:val="aa"/>
          <w:color w:val="auto"/>
          <w:u w:val="none"/>
          <w:lang w:eastAsia="en-US"/>
        </w:rPr>
      </w:pPr>
      <w:r w:rsidRPr="00CB0EC1">
        <w:t>Почтовый адрес,</w:t>
      </w:r>
      <w:r w:rsidR="004C7966" w:rsidRPr="00CB0EC1">
        <w:t xml:space="preserve"> </w:t>
      </w:r>
      <w:r w:rsidRPr="00CB0EC1">
        <w:t xml:space="preserve">адрес </w:t>
      </w:r>
      <w:r w:rsidR="008D1615" w:rsidRPr="00CB0EC1">
        <w:t xml:space="preserve">электронной почты заявителя </w:t>
      </w:r>
      <w:r w:rsidRPr="00CB0EC1">
        <w:t>(и</w:t>
      </w:r>
      <w:r w:rsidR="008D1615" w:rsidRPr="00CB0EC1">
        <w:t>ные способы обмена информацией</w:t>
      </w:r>
      <w:r w:rsidR="008D1615" w:rsidRPr="00DA0408">
        <w:t>):</w:t>
      </w:r>
      <w:r w:rsidR="0073285B" w:rsidRPr="00DA0408">
        <w:t xml:space="preserve"> </w:t>
      </w:r>
      <w:r w:rsidR="00A2445B" w:rsidRPr="00DA0408">
        <w:rPr>
          <w:lang w:eastAsia="en-US"/>
        </w:rPr>
        <w:t>+7</w:t>
      </w:r>
      <w:r w:rsidR="00DA0408" w:rsidRPr="00DA0408">
        <w:rPr>
          <w:lang w:eastAsia="en-US"/>
        </w:rPr>
        <w:t>-</w:t>
      </w:r>
      <w:r w:rsidR="00EC017C">
        <w:rPr>
          <w:lang w:eastAsia="en-US"/>
        </w:rPr>
        <w:t>_____________</w:t>
      </w:r>
      <w:proofErr w:type="gramStart"/>
      <w:r w:rsidR="00EC017C">
        <w:rPr>
          <w:lang w:eastAsia="en-US"/>
        </w:rPr>
        <w:t>_</w:t>
      </w:r>
      <w:r w:rsidR="007F34E3" w:rsidRPr="007F34E3">
        <w:rPr>
          <w:lang w:eastAsia="en-US"/>
        </w:rPr>
        <w:t xml:space="preserve">  </w:t>
      </w:r>
      <w:r w:rsidR="00A2445B" w:rsidRPr="00DA0408">
        <w:rPr>
          <w:lang w:val="en-US"/>
        </w:rPr>
        <w:t>e</w:t>
      </w:r>
      <w:r w:rsidR="00A2445B" w:rsidRPr="00DA0408">
        <w:t>-</w:t>
      </w:r>
      <w:r w:rsidR="00A2445B" w:rsidRPr="00DA0408">
        <w:rPr>
          <w:lang w:val="en-US"/>
        </w:rPr>
        <w:t>mail</w:t>
      </w:r>
      <w:proofErr w:type="gramEnd"/>
      <w:r w:rsidR="00A2445B" w:rsidRPr="00DA0408">
        <w:t xml:space="preserve">: </w:t>
      </w:r>
      <w:r w:rsidR="00EC017C">
        <w:rPr>
          <w:rStyle w:val="aa"/>
        </w:rPr>
        <w:t>____________________________</w:t>
      </w:r>
    </w:p>
    <w:p w:rsidR="009459E2" w:rsidRPr="008D1615" w:rsidRDefault="004C7966" w:rsidP="006F2670">
      <w:pPr>
        <w:jc w:val="center"/>
        <w:rPr>
          <w:sz w:val="16"/>
          <w:szCs w:val="16"/>
        </w:rPr>
      </w:pPr>
      <w:r w:rsidRPr="00A2445B">
        <w:rPr>
          <w:sz w:val="16"/>
          <w:szCs w:val="16"/>
        </w:rPr>
        <w:t xml:space="preserve">                                                                               </w:t>
      </w:r>
    </w:p>
    <w:p w:rsidR="00760326" w:rsidRDefault="00760326" w:rsidP="003D3E01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B0EC1">
        <w:t>Дополнительная информация</w:t>
      </w:r>
      <w:r w:rsidRPr="002D5FA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  <w:r w:rsidR="004C7966">
        <w:rPr>
          <w:sz w:val="24"/>
          <w:szCs w:val="24"/>
        </w:rPr>
        <w:t>__</w:t>
      </w:r>
      <w:r w:rsidR="00924BAD">
        <w:rPr>
          <w:sz w:val="24"/>
          <w:szCs w:val="24"/>
        </w:rPr>
        <w:t>_</w:t>
      </w:r>
      <w:r w:rsidR="00861E39">
        <w:rPr>
          <w:sz w:val="24"/>
          <w:szCs w:val="24"/>
        </w:rPr>
        <w:t>___</w:t>
      </w:r>
    </w:p>
    <w:p w:rsidR="00760326" w:rsidRPr="00CB0EC1" w:rsidRDefault="004C7966" w:rsidP="00924BAD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CB0EC1">
        <w:rPr>
          <w:i/>
          <w:sz w:val="16"/>
          <w:szCs w:val="16"/>
        </w:rPr>
        <w:t xml:space="preserve">   </w:t>
      </w:r>
      <w:r w:rsidR="00760326" w:rsidRPr="00CB0EC1">
        <w:rPr>
          <w:i/>
          <w:sz w:val="16"/>
          <w:szCs w:val="16"/>
        </w:rPr>
        <w:t>(заполняется по инициативе заявителя)</w:t>
      </w:r>
    </w:p>
    <w:p w:rsidR="00760326" w:rsidRPr="00CB0EC1" w:rsidRDefault="00760326" w:rsidP="00760326">
      <w:pPr>
        <w:ind w:firstLine="567"/>
        <w:jc w:val="both"/>
        <w:rPr>
          <w:b/>
          <w:vertAlign w:val="superscript"/>
        </w:rPr>
      </w:pPr>
      <w:r w:rsidRPr="00CB0EC1">
        <w:rPr>
          <w:b/>
        </w:rPr>
        <w:t>Приложения:</w:t>
      </w:r>
    </w:p>
    <w:p w:rsidR="00807C94" w:rsidRPr="00CB0EC1" w:rsidRDefault="008D1615" w:rsidP="00807C94">
      <w:pPr>
        <w:jc w:val="both"/>
        <w:rPr>
          <w:b/>
        </w:rPr>
      </w:pPr>
      <w:r w:rsidRPr="00CB0EC1">
        <w:rPr>
          <w:b/>
        </w:rPr>
        <w:t>Копия основного документа, удостоверя</w:t>
      </w:r>
      <w:r w:rsidR="00E51526" w:rsidRPr="00CB0EC1">
        <w:rPr>
          <w:b/>
        </w:rPr>
        <w:t>ющего личность</w:t>
      </w:r>
    </w:p>
    <w:p w:rsidR="00760326" w:rsidRPr="00CB0EC1" w:rsidRDefault="00451378" w:rsidP="00CB0EC1">
      <w:pPr>
        <w:spacing w:line="276" w:lineRule="auto"/>
        <w:ind w:firstLine="567"/>
        <w:jc w:val="both"/>
      </w:pPr>
      <w:r w:rsidRPr="00CB0EC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5715</wp:posOffset>
                </wp:positionV>
                <wp:extent cx="175260" cy="151130"/>
                <wp:effectExtent l="0" t="0" r="0" b="1270"/>
                <wp:wrapNone/>
                <wp:docPr id="2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FC77" id="Прямоугольник 9" o:spid="_x0000_s1026" style="position:absolute;margin-left:13.6pt;margin-top:.45pt;width:13.8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"/>
            </w:pict>
          </mc:Fallback>
        </mc:AlternateContent>
      </w:r>
      <w:r w:rsidR="00807C94" w:rsidRPr="00CB0EC1">
        <w:t xml:space="preserve">  </w:t>
      </w:r>
      <w:r w:rsidR="00B52EDE" w:rsidRPr="00CB0EC1">
        <w:t xml:space="preserve">Копия </w:t>
      </w:r>
      <w:r w:rsidR="00807C94" w:rsidRPr="00CB0EC1">
        <w:t>паспорт</w:t>
      </w:r>
      <w:r w:rsidR="00B52EDE" w:rsidRPr="00CB0EC1">
        <w:t>а</w:t>
      </w:r>
      <w:r w:rsidR="00807C94" w:rsidRPr="00CB0EC1">
        <w:t xml:space="preserve"> гражданина РФ</w:t>
      </w:r>
    </w:p>
    <w:p w:rsidR="00807C94" w:rsidRPr="00CB0EC1" w:rsidRDefault="00451378" w:rsidP="00CB0EC1">
      <w:pPr>
        <w:spacing w:line="276" w:lineRule="auto"/>
        <w:ind w:firstLine="567"/>
        <w:jc w:val="both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13335</wp:posOffset>
                </wp:positionV>
                <wp:extent cx="175260" cy="151130"/>
                <wp:effectExtent l="0" t="0" r="0" b="1270"/>
                <wp:wrapNone/>
                <wp:docPr id="1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5E6D" id="Прямоугольник 9" o:spid="_x0000_s1026" style="position:absolute;margin-left:13.6pt;margin-top:1.05pt;width:13.8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"/>
            </w:pict>
          </mc:Fallback>
        </mc:AlternateContent>
      </w:r>
      <w:r w:rsidR="00807C94" w:rsidRPr="00CB0EC1">
        <w:t xml:space="preserve">  </w:t>
      </w:r>
      <w:r w:rsidR="00B52EDE" w:rsidRPr="00CB0EC1">
        <w:t xml:space="preserve">Копия </w:t>
      </w:r>
      <w:r w:rsidR="00807C94" w:rsidRPr="00CB0EC1">
        <w:t>ино</w:t>
      </w:r>
      <w:r w:rsidR="00B52EDE" w:rsidRPr="00CB0EC1">
        <w:t>го</w:t>
      </w:r>
      <w:r w:rsidR="00807C94" w:rsidRPr="00CB0EC1">
        <w:t xml:space="preserve"> документ</w:t>
      </w:r>
      <w:r w:rsidR="00B52EDE" w:rsidRPr="00CB0EC1">
        <w:t>а</w:t>
      </w:r>
      <w:r w:rsidR="00807C94" w:rsidRPr="00CB0EC1">
        <w:t xml:space="preserve"> _____________________________________________________</w:t>
      </w:r>
    </w:p>
    <w:p w:rsidR="00760326" w:rsidRPr="00CB0EC1" w:rsidRDefault="00451378" w:rsidP="00CB0EC1">
      <w:pPr>
        <w:jc w:val="both"/>
      </w:pPr>
      <w:r w:rsidRPr="00CB0EC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287655</wp:posOffset>
                </wp:positionV>
                <wp:extent cx="175260" cy="151130"/>
                <wp:effectExtent l="0" t="0" r="0" b="1270"/>
                <wp:wrapNone/>
                <wp:docPr id="1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D2D2" id="Прямоугольник 8" o:spid="_x0000_s1026" style="position:absolute;margin-left:15.75pt;margin-top:22.65pt;width:13.8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ZYSAIAAE0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"/>
            </w:pict>
          </mc:Fallback>
        </mc:AlternateContent>
      </w:r>
      <w:r w:rsidR="00E51526" w:rsidRPr="00CB0EC1">
        <w:rPr>
          <w:b/>
        </w:rPr>
        <w:t xml:space="preserve">Документ, подтверждающий </w:t>
      </w:r>
      <w:r w:rsidR="0073285B" w:rsidRPr="00CB0EC1">
        <w:rPr>
          <w:b/>
        </w:rPr>
        <w:t xml:space="preserve">право собственности (пользования) на </w:t>
      </w:r>
      <w:r w:rsidR="00692B68">
        <w:rPr>
          <w:b/>
        </w:rPr>
        <w:t>помещение в многоквартирном доме</w:t>
      </w:r>
      <w:r w:rsidR="0073285B" w:rsidRPr="00CB0EC1">
        <w:rPr>
          <w:b/>
        </w:rPr>
        <w:t>, в котором расположено внутри</w:t>
      </w:r>
      <w:r w:rsidR="00692B68">
        <w:rPr>
          <w:b/>
        </w:rPr>
        <w:t>квартирное</w:t>
      </w:r>
      <w:r w:rsidR="0073285B" w:rsidRPr="00CB0EC1">
        <w:rPr>
          <w:b/>
        </w:rPr>
        <w:t xml:space="preserve"> газовое оборудование</w:t>
      </w:r>
      <w:r w:rsidR="00B52EDE" w:rsidRPr="00CB0EC1">
        <w:t>:</w:t>
      </w:r>
    </w:p>
    <w:p w:rsidR="00807C94" w:rsidRPr="00CB0EC1" w:rsidRDefault="00451378" w:rsidP="00CB0EC1">
      <w:pPr>
        <w:spacing w:line="276" w:lineRule="auto"/>
        <w:ind w:firstLine="567"/>
        <w:jc w:val="both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163830</wp:posOffset>
                </wp:positionV>
                <wp:extent cx="175260" cy="151130"/>
                <wp:effectExtent l="0" t="0" r="0" b="1270"/>
                <wp:wrapNone/>
                <wp:docPr id="1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E158" id="Прямоугольник 8" o:spid="_x0000_s1026" style="position:absolute;margin-left:15.75pt;margin-top:12.9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"/>
            </w:pict>
          </mc:Fallback>
        </mc:AlternateContent>
      </w:r>
      <w:r w:rsidR="00807C94" w:rsidRPr="00CB0EC1">
        <w:t xml:space="preserve">      </w:t>
      </w:r>
      <w:r w:rsidR="00B52EDE" w:rsidRPr="00CB0EC1">
        <w:t>Копия выписки</w:t>
      </w:r>
      <w:r w:rsidR="00807C94" w:rsidRPr="00CB0EC1">
        <w:t xml:space="preserve"> из ЕГРН на </w:t>
      </w:r>
      <w:r w:rsidR="00692B68">
        <w:t>помещение (квартиру);</w:t>
      </w:r>
    </w:p>
    <w:p w:rsidR="00B52EDE" w:rsidRDefault="00B52EDE" w:rsidP="00CB0EC1">
      <w:pPr>
        <w:spacing w:line="276" w:lineRule="auto"/>
        <w:ind w:firstLine="567"/>
        <w:jc w:val="both"/>
      </w:pPr>
      <w:r w:rsidRPr="00CB0EC1">
        <w:t xml:space="preserve">      Копия свидетельства о госу</w:t>
      </w:r>
      <w:r w:rsidR="00692B68">
        <w:t>дарственной регистрации права.</w:t>
      </w:r>
    </w:p>
    <w:p w:rsidR="00760326" w:rsidRPr="00CB0EC1" w:rsidRDefault="0073285B" w:rsidP="00CB0EC1">
      <w:pPr>
        <w:jc w:val="both"/>
        <w:rPr>
          <w:b/>
        </w:rPr>
      </w:pPr>
      <w:r w:rsidRPr="00CB0EC1">
        <w:rPr>
          <w:b/>
        </w:rPr>
        <w:t>Документы, подтверждающие состав внутри</w:t>
      </w:r>
      <w:r w:rsidR="00692B68">
        <w:rPr>
          <w:b/>
        </w:rPr>
        <w:t>квартирного</w:t>
      </w:r>
      <w:r w:rsidRPr="00CB0EC1">
        <w:rPr>
          <w:b/>
        </w:rPr>
        <w:t xml:space="preserve"> газового оборудования и соответствие </w:t>
      </w:r>
      <w:r w:rsidR="00D93316" w:rsidRPr="00CB0EC1">
        <w:rPr>
          <w:b/>
        </w:rPr>
        <w:t>входящего в него оборудования нормативным техническим т</w:t>
      </w:r>
      <w:r w:rsidR="00A2445B" w:rsidRPr="00CB0EC1">
        <w:rPr>
          <w:b/>
        </w:rPr>
        <w:t>ребованиям, предъявляемым к этом</w:t>
      </w:r>
      <w:r w:rsidR="00D93316" w:rsidRPr="00CB0EC1">
        <w:rPr>
          <w:b/>
        </w:rPr>
        <w:t>у оборудованию (технические паспорта, сертификаты соответствия и др.)</w:t>
      </w:r>
      <w:r w:rsidR="00B52EDE" w:rsidRPr="00CB0EC1">
        <w:rPr>
          <w:b/>
        </w:rPr>
        <w:t>:</w:t>
      </w:r>
    </w:p>
    <w:p w:rsidR="00B52EDE" w:rsidRPr="00CB0EC1" w:rsidRDefault="00451378" w:rsidP="00CB0EC1">
      <w:pPr>
        <w:spacing w:line="276" w:lineRule="auto"/>
        <w:ind w:firstLine="567"/>
        <w:jc w:val="both"/>
      </w:pPr>
      <w:r w:rsidRPr="00CB0EC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1270</wp:posOffset>
                </wp:positionV>
                <wp:extent cx="175260" cy="151130"/>
                <wp:effectExtent l="0" t="0" r="0" b="1270"/>
                <wp:wrapNone/>
                <wp:docPr id="1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EF22" id="Прямоугольник 8" o:spid="_x0000_s1026" style="position:absolute;margin-left:18.25pt;margin-top:.1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"/>
            </w:pict>
          </mc:Fallback>
        </mc:AlternateContent>
      </w:r>
      <w:r w:rsidR="00B52EDE" w:rsidRPr="00CB0EC1">
        <w:t xml:space="preserve">      Копия строительного паспорта газопровода-ввода;</w:t>
      </w:r>
    </w:p>
    <w:p w:rsidR="00B52EDE" w:rsidRPr="00CB0EC1" w:rsidRDefault="00451378" w:rsidP="00CB0EC1">
      <w:pPr>
        <w:spacing w:line="276" w:lineRule="auto"/>
        <w:ind w:firstLine="567"/>
        <w:jc w:val="both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0" b="1270"/>
                <wp:wrapNone/>
                <wp:docPr id="1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79E4" id="Прямоугольник 8" o:spid="_x0000_s1026" style="position:absolute;margin-left:17.85pt;margin-top:.65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KySAIAAE0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"/>
            </w:pict>
          </mc:Fallback>
        </mc:AlternateContent>
      </w:r>
      <w:r w:rsidR="00B52EDE" w:rsidRPr="00CB0EC1">
        <w:t xml:space="preserve">      Копия акта приемки в эксплуатацию объекта сети газопотребления;</w:t>
      </w:r>
    </w:p>
    <w:p w:rsidR="00B52EDE" w:rsidRPr="00CB0EC1" w:rsidRDefault="00451378" w:rsidP="00CB0EC1">
      <w:pPr>
        <w:spacing w:line="276" w:lineRule="auto"/>
        <w:ind w:firstLine="567"/>
        <w:jc w:val="both"/>
      </w:pPr>
      <w:r w:rsidRPr="00CB0EC1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12065</wp:posOffset>
                </wp:positionV>
                <wp:extent cx="175260" cy="151130"/>
                <wp:effectExtent l="0" t="0" r="0" b="127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67870" id="Прямоугольник 8" o:spid="_x0000_s1026" style="position:absolute;margin-left:17.85pt;margin-top:.95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V0SAIAAE0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"/>
            </w:pict>
          </mc:Fallback>
        </mc:AlternateContent>
      </w:r>
      <w:r w:rsidR="00B52EDE" w:rsidRPr="00CB0EC1">
        <w:t xml:space="preserve">      Копия паспорта на счетчик газа;</w:t>
      </w:r>
    </w:p>
    <w:p w:rsidR="00B52EDE" w:rsidRPr="00CB0EC1" w:rsidRDefault="00451378" w:rsidP="00CB0EC1">
      <w:pPr>
        <w:spacing w:line="276" w:lineRule="auto"/>
        <w:ind w:firstLine="567"/>
        <w:jc w:val="both"/>
      </w:pPr>
      <w:r w:rsidRPr="00CB0EC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20955</wp:posOffset>
                </wp:positionV>
                <wp:extent cx="175260" cy="151130"/>
                <wp:effectExtent l="0" t="0" r="0" b="1270"/>
                <wp:wrapNone/>
                <wp:docPr id="1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2C99" id="Прямоугольник 8" o:spid="_x0000_s1026" style="position:absolute;margin-left:17pt;margin-top:1.65pt;width:13.8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NJSAIAAE0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"/>
            </w:pict>
          </mc:Fallback>
        </mc:AlternateContent>
      </w:r>
      <w:r w:rsidR="00B52EDE" w:rsidRPr="00CB0EC1">
        <w:t xml:space="preserve">      </w:t>
      </w:r>
      <w:r w:rsidR="00EC017C" w:rsidRPr="00CB0EC1">
        <w:t>Копия</w:t>
      </w:r>
      <w:r w:rsidR="00EC017C">
        <w:t xml:space="preserve"> </w:t>
      </w:r>
      <w:r w:rsidR="00EC017C" w:rsidRPr="00CB0EC1">
        <w:t>паспорта</w:t>
      </w:r>
      <w:r w:rsidR="00B52EDE" w:rsidRPr="00CB0EC1">
        <w:t xml:space="preserve"> (инструкции) на котел газовый отопительный;</w:t>
      </w:r>
    </w:p>
    <w:p w:rsidR="00B52EDE" w:rsidRPr="00CB0EC1" w:rsidRDefault="00451378" w:rsidP="00CB0EC1">
      <w:pPr>
        <w:spacing w:line="276" w:lineRule="auto"/>
        <w:ind w:firstLine="567"/>
        <w:jc w:val="both"/>
      </w:pPr>
      <w:r w:rsidRPr="00CB0EC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11430</wp:posOffset>
                </wp:positionV>
                <wp:extent cx="175260" cy="151130"/>
                <wp:effectExtent l="0" t="0" r="0" b="1270"/>
                <wp:wrapNone/>
                <wp:docPr id="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955B" id="Прямоугольник 8" o:spid="_x0000_s1026" style="position:absolute;margin-left:19.4pt;margin-top:.9pt;width:13.8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SPSAIAAE0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"/>
            </w:pict>
          </mc:Fallback>
        </mc:AlternateContent>
      </w:r>
      <w:r w:rsidR="00B52EDE" w:rsidRPr="00CB0EC1">
        <w:t xml:space="preserve">      Копия паспорта (инструкции) на плиту газовую;</w:t>
      </w:r>
    </w:p>
    <w:p w:rsidR="00B52EDE" w:rsidRPr="00CB0EC1" w:rsidRDefault="00451378" w:rsidP="00CB0EC1">
      <w:pPr>
        <w:spacing w:line="276" w:lineRule="auto"/>
        <w:ind w:firstLine="567"/>
        <w:jc w:val="both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17780</wp:posOffset>
                </wp:positionV>
                <wp:extent cx="175260" cy="151130"/>
                <wp:effectExtent l="0" t="0" r="0" b="127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F352" id="Прямоугольник 8" o:spid="_x0000_s1026" style="position:absolute;margin-left:19.4pt;margin-top:1.4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wfSAIAAE0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"/>
            </w:pict>
          </mc:Fallback>
        </mc:AlternateContent>
      </w:r>
      <w:r w:rsidR="00B52EDE" w:rsidRPr="00CB0EC1">
        <w:t xml:space="preserve">      Копия паспорта на сигнализатор загазованности;</w:t>
      </w:r>
    </w:p>
    <w:p w:rsidR="00B52EDE" w:rsidRPr="00CB0EC1" w:rsidRDefault="00451378" w:rsidP="00CB0EC1">
      <w:pPr>
        <w:spacing w:line="276" w:lineRule="auto"/>
        <w:ind w:firstLine="567"/>
        <w:jc w:val="both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46355</wp:posOffset>
                </wp:positionV>
                <wp:extent cx="175260" cy="151130"/>
                <wp:effectExtent l="0" t="0" r="0" b="12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5023" id="Прямоугольник 8" o:spid="_x0000_s1026" style="position:absolute;margin-left:17.9pt;margin-top:3.65pt;width:13.8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vZRwIAAE0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"/>
            </w:pict>
          </mc:Fallback>
        </mc:AlternateContent>
      </w:r>
      <w:r w:rsidR="00B52EDE" w:rsidRPr="00CB0EC1">
        <w:t xml:space="preserve">      Копия паспорта на клапан термозапорный;</w:t>
      </w:r>
    </w:p>
    <w:p w:rsidR="00760326" w:rsidRPr="00935250" w:rsidRDefault="00D93316" w:rsidP="00935250">
      <w:pPr>
        <w:jc w:val="both"/>
        <w:rPr>
          <w:b/>
        </w:rPr>
      </w:pPr>
      <w:r w:rsidRPr="00935250">
        <w:rPr>
          <w:b/>
        </w:rPr>
        <w:t>Документы, содержащие дату опломбирования прибора учета газа изготовителем или организацией, осуществляющей его последнюю поверку, а также установленный ср</w:t>
      </w:r>
      <w:r w:rsidR="00935250">
        <w:rPr>
          <w:b/>
        </w:rPr>
        <w:t>ок проведения очередной поверки:</w:t>
      </w:r>
    </w:p>
    <w:p w:rsidR="00E5441C" w:rsidRPr="00CB0EC1" w:rsidRDefault="00451378" w:rsidP="00760326">
      <w:pPr>
        <w:ind w:firstLine="567"/>
        <w:jc w:val="both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16510</wp:posOffset>
                </wp:positionV>
                <wp:extent cx="175260" cy="151130"/>
                <wp:effectExtent l="0" t="0" r="0" b="127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0833" id="Прямоугольник 6" o:spid="_x0000_s1026" style="position:absolute;margin-left:25.35pt;margin-top:1.3pt;width:13.8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aVRw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"/>
            </w:pict>
          </mc:Fallback>
        </mc:AlternateContent>
      </w:r>
      <w:r w:rsidR="00E5441C" w:rsidRPr="00CB0EC1">
        <w:t xml:space="preserve">     Копия акта установки номерной пломбы;</w:t>
      </w:r>
    </w:p>
    <w:p w:rsidR="00E5441C" w:rsidRPr="00CB0EC1" w:rsidRDefault="00451378" w:rsidP="00E5441C">
      <w:pPr>
        <w:ind w:firstLine="567"/>
        <w:jc w:val="both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16510</wp:posOffset>
                </wp:positionV>
                <wp:extent cx="175260" cy="151130"/>
                <wp:effectExtent l="0" t="0" r="0" b="12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EE40" id="Прямоугольник 6" o:spid="_x0000_s1026" style="position:absolute;margin-left:25.35pt;margin-top:1.3pt;width:13.8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"/>
            </w:pict>
          </mc:Fallback>
        </mc:AlternateContent>
      </w:r>
      <w:r w:rsidR="00E5441C" w:rsidRPr="00CB0EC1">
        <w:t xml:space="preserve">     Иной документ _______________________________________________________________________</w:t>
      </w:r>
    </w:p>
    <w:p w:rsidR="00E5441C" w:rsidRPr="00CB0EC1" w:rsidRDefault="00E5441C" w:rsidP="00760326">
      <w:pPr>
        <w:ind w:firstLine="567"/>
        <w:jc w:val="both"/>
      </w:pPr>
    </w:p>
    <w:p w:rsidR="00D93316" w:rsidRPr="00CB0EC1" w:rsidRDefault="00451378" w:rsidP="00760326">
      <w:pPr>
        <w:ind w:firstLine="567"/>
        <w:jc w:val="both"/>
      </w:pPr>
      <w:r w:rsidRPr="0093525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175260" cy="151130"/>
                <wp:effectExtent l="0" t="0" r="0" b="127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F0C5" id="Прямоугольник 5" o:spid="_x0000_s1026" style="position:absolute;margin-left:1.2pt;margin-top:1.3pt;width:13.8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Xc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"/>
            </w:pict>
          </mc:Fallback>
        </mc:AlternateContent>
      </w:r>
      <w:r w:rsidR="00D93316" w:rsidRPr="00935250">
        <w:rPr>
          <w:b/>
        </w:rPr>
        <w:t>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</w:t>
      </w:r>
      <w:r w:rsidR="00D93316" w:rsidRPr="00CB0EC1">
        <w:t xml:space="preserve"> 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имущества домовладения, к газораспределительный (присоединенной) сети);</w:t>
      </w:r>
    </w:p>
    <w:p w:rsidR="00760326" w:rsidRPr="00CB0EC1" w:rsidRDefault="00451378" w:rsidP="00760326">
      <w:pPr>
        <w:tabs>
          <w:tab w:val="left" w:pos="567"/>
          <w:tab w:val="left" w:pos="851"/>
          <w:tab w:val="left" w:pos="1134"/>
        </w:tabs>
        <w:jc w:val="both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175260" cy="151130"/>
                <wp:effectExtent l="0" t="0" r="0" b="127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A576" id="Прямоугольник 4" o:spid="_x0000_s1026" style="position:absolute;margin-left:2.2pt;margin-top:.45pt;width:13.8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gL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"/>
            </w:pict>
          </mc:Fallback>
        </mc:AlternateContent>
      </w:r>
      <w:r w:rsidR="00D93316" w:rsidRPr="00CB0EC1">
        <w:t xml:space="preserve"> </w:t>
      </w:r>
      <w:r w:rsidR="00760326" w:rsidRPr="00CB0EC1">
        <w:t xml:space="preserve">         </w:t>
      </w:r>
      <w:r w:rsidR="00D93316" w:rsidRPr="00935250">
        <w:rPr>
          <w:b/>
        </w:rPr>
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</w:t>
      </w:r>
      <w:r w:rsidR="00760326" w:rsidRPr="00CB0EC1">
        <w:t>;</w:t>
      </w:r>
    </w:p>
    <w:p w:rsidR="00760326" w:rsidRPr="00CB0EC1" w:rsidRDefault="00451378" w:rsidP="00234EB1">
      <w:pPr>
        <w:adjustRightInd w:val="0"/>
        <w:ind w:firstLine="540"/>
        <w:jc w:val="both"/>
      </w:pPr>
      <w:r w:rsidRPr="0093525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0" b="127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82BF" id="Прямоугольник 3" o:spid="_x0000_s1026" style="position:absolute;margin-left:2.2pt;margin-top:.65pt;width:13.8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Xt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"/>
            </w:pict>
          </mc:Fallback>
        </mc:AlternateContent>
      </w:r>
      <w:r w:rsidR="00760326" w:rsidRPr="00935250">
        <w:rPr>
          <w:b/>
        </w:rPr>
        <w:t xml:space="preserve">Копия </w:t>
      </w:r>
      <w:r w:rsidR="00D93316" w:rsidRPr="00935250">
        <w:rPr>
          <w:b/>
        </w:rPr>
        <w:t>акта о выполнении работ по технологическому диагностированию газопроводов</w:t>
      </w:r>
      <w:r w:rsidR="00D93316" w:rsidRPr="00CB0EC1">
        <w:t>, входящих в состав внутри</w:t>
      </w:r>
      <w:r w:rsidR="00692B68">
        <w:t>квартирного</w:t>
      </w:r>
      <w:r w:rsidR="00D93316" w:rsidRPr="00CB0EC1">
        <w:t xml:space="preserve"> газового оборудования, если такое техническое диагностирование проводилось по основаниям, </w:t>
      </w:r>
      <w:r w:rsidR="00234EB1" w:rsidRPr="00CB0EC1">
        <w:t>предусмотренным Правилами пользования газом;</w:t>
      </w:r>
    </w:p>
    <w:p w:rsidR="00234EB1" w:rsidRPr="00CB0EC1" w:rsidRDefault="00451378" w:rsidP="00234EB1">
      <w:pPr>
        <w:adjustRightInd w:val="0"/>
        <w:ind w:firstLine="540"/>
        <w:jc w:val="both"/>
      </w:pPr>
      <w:r w:rsidRPr="0093525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0" b="127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7EFB" id="Прямоугольник 3" o:spid="_x0000_s1026" style="position:absolute;margin-left:2.2pt;margin-top:.65pt;width:13.8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Ir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"/>
            </w:pict>
          </mc:Fallback>
        </mc:AlternateContent>
      </w:r>
      <w:r w:rsidR="00234EB1" w:rsidRPr="00935250">
        <w:rPr>
          <w:b/>
        </w:rPr>
        <w:t>Доверенность,</w:t>
      </w:r>
      <w:r w:rsidR="00234EB1" w:rsidRPr="00CB0EC1">
        <w:t xml:space="preserve"> удостоверяющая полномочия лица действовать от имени собственника </w:t>
      </w:r>
      <w:r w:rsidR="00692B68">
        <w:t>помещения (квартиры)</w:t>
      </w:r>
      <w:r w:rsidR="00234EB1" w:rsidRPr="00CB0EC1">
        <w:t xml:space="preserve"> в отношениях со специализированной организацией (ГРО) (в случае, если заявка подается представителем собственника)</w:t>
      </w:r>
    </w:p>
    <w:p w:rsidR="00BE5D09" w:rsidRPr="00B018CA" w:rsidRDefault="00BE5D09" w:rsidP="00BE5D09">
      <w:pPr>
        <w:pStyle w:val="a3"/>
        <w:rPr>
          <w:sz w:val="12"/>
          <w:szCs w:val="12"/>
        </w:rPr>
      </w:pPr>
      <w:r w:rsidRPr="00B018CA">
        <w:rPr>
          <w:sz w:val="12"/>
          <w:szCs w:val="12"/>
        </w:rPr>
        <w:t>(Документы, предоставляемые в виде копий, заверяются лицами, выдавшими такие документы, или лицом, уполномоченным в соответствии с законодательством РФ на совершение действий по заверению копий таких документов. Заявитель вправе при приемке заявки предоставить специализированной организации одновременно оригиналы и копии документов для сверки идентичности копии и оригинала документа, после чего оригинал документа возвращается заявителю)</w:t>
      </w:r>
    </w:p>
    <w:p w:rsidR="00BE5D09" w:rsidRDefault="00BE5D09" w:rsidP="00BE5D09">
      <w:pPr>
        <w:jc w:val="both"/>
        <w:rPr>
          <w:b/>
        </w:rPr>
      </w:pPr>
    </w:p>
    <w:p w:rsidR="006442B5" w:rsidRPr="00954310" w:rsidRDefault="006442B5" w:rsidP="006442B5">
      <w:pPr>
        <w:pStyle w:val="a3"/>
        <w:jc w:val="both"/>
        <w:rPr>
          <w:b/>
        </w:rPr>
      </w:pPr>
      <w:r w:rsidRPr="00954310">
        <w:rPr>
          <w:b/>
        </w:rPr>
        <w:t xml:space="preserve">Согласие на обработку персональных данных в соответствие с ФЗ № 152-ФЗ «О персональных данных» </w:t>
      </w:r>
    </w:p>
    <w:p w:rsidR="006442B5" w:rsidRDefault="006442B5" w:rsidP="006442B5">
      <w:pPr>
        <w:pStyle w:val="a3"/>
        <w:jc w:val="both"/>
      </w:pPr>
      <w:r w:rsidRPr="00046CA0">
        <w:t xml:space="preserve">Настоящим я даю своё согласие </w:t>
      </w:r>
      <w:r>
        <w:t>ООО «АльфаГазСтройСервис»</w:t>
      </w:r>
      <w:r w:rsidRPr="00046CA0">
        <w:t xml:space="preserve"> на обработку персональных данных,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 w:rsidRPr="006275B4">
        <w:t>включающих фамилию, имя, отчество, год, месяц, дату и место рождения, пол, сведения, содержащиеся в документах, удостоверяющих личность (паспортные данные гражданина Российской Федерации</w:t>
      </w:r>
      <w:r>
        <w:t>), СНИЛС, ИНН</w:t>
      </w:r>
      <w:r w:rsidRPr="006275B4">
        <w:t>, адрес регистрации, место работы, занимаемая должность,</w:t>
      </w:r>
      <w:r w:rsidRPr="00042F27">
        <w:rPr>
          <w:rFonts w:ascii="Calibri" w:eastAsia="Calibri" w:hAnsi="Calibri"/>
          <w:lang w:eastAsia="en-US"/>
        </w:rPr>
        <w:t xml:space="preserve"> </w:t>
      </w:r>
      <w:r w:rsidRPr="006275B4">
        <w:t>адрес электронной почты</w:t>
      </w:r>
      <w:r>
        <w:t xml:space="preserve">, почтовый адрес, номер телефона </w:t>
      </w:r>
      <w:r w:rsidRPr="00046CA0">
        <w:t>для исполнения договора о техническом обслуживании и ремонте  внутридомового (внутриквартирного) газового оборудования, в том числе для ведения оперативного учёта существующего и нового газового оборудования, изменения в лицевых счетах и других параметров, при условии соблюдения конфиденциальности персональных данных и их безопасности. Данное согласие на обработку персональных данных может быть отозвано в любой момент в порядке, предусмотренном Законом.</w:t>
      </w:r>
    </w:p>
    <w:p w:rsidR="006442B5" w:rsidRDefault="006442B5" w:rsidP="006442B5">
      <w:pPr>
        <w:pStyle w:val="a3"/>
        <w:jc w:val="both"/>
        <w:rPr>
          <w:sz w:val="24"/>
          <w:szCs w:val="24"/>
          <w:vertAlign w:val="superscript"/>
        </w:rPr>
      </w:pPr>
      <w:r w:rsidRPr="00046CA0">
        <w:t xml:space="preserve">Подпись ___________________ </w:t>
      </w:r>
      <w:r w:rsidRPr="00DA0408">
        <w:t xml:space="preserve">Расшифровка: </w:t>
      </w:r>
      <w:r w:rsidR="00EC017C">
        <w:rPr>
          <w:b/>
        </w:rPr>
        <w:t>____________________________________________________</w:t>
      </w:r>
    </w:p>
    <w:p w:rsidR="00762BAC" w:rsidRDefault="00762BAC" w:rsidP="006F2670">
      <w:pPr>
        <w:jc w:val="both"/>
        <w:rPr>
          <w:sz w:val="24"/>
          <w:szCs w:val="24"/>
          <w:vertAlign w:val="superscript"/>
        </w:rPr>
      </w:pPr>
    </w:p>
    <w:p w:rsidR="00760326" w:rsidRPr="00CB0EC1" w:rsidRDefault="00760326" w:rsidP="004C7966">
      <w:r w:rsidRPr="00CB0EC1">
        <w:t>Результаты рассмотрения настоящей заявки прошу предоста</w:t>
      </w:r>
      <w:r w:rsidR="00762BAC" w:rsidRPr="00CB0EC1">
        <w:t>вить:</w:t>
      </w:r>
    </w:p>
    <w:p w:rsidR="00762BAC" w:rsidRPr="00CB0EC1" w:rsidRDefault="00762BAC" w:rsidP="004C7966"/>
    <w:p w:rsidR="00760326" w:rsidRPr="00CB0EC1" w:rsidRDefault="00451378" w:rsidP="004C7966">
      <w:pPr>
        <w:ind w:left="435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8890</wp:posOffset>
                </wp:positionV>
                <wp:extent cx="175260" cy="151130"/>
                <wp:effectExtent l="0" t="0" r="0" b="127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A429" id="Прямоугольник 1" o:spid="_x0000_s1026" style="position:absolute;margin-left:2.3pt;margin-top:.7pt;width:13.8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"/>
            </w:pict>
          </mc:Fallback>
        </mc:AlternateContent>
      </w:r>
      <w:r w:rsidR="00760326" w:rsidRPr="00CB0EC1">
        <w:t>посредством вручения "на руки" в</w:t>
      </w:r>
      <w:r w:rsidR="004C7966" w:rsidRPr="00CB0EC1">
        <w:t xml:space="preserve"> офисе специализированной организации</w:t>
      </w:r>
      <w:r w:rsidR="006F2670" w:rsidRPr="00CB0EC1">
        <w:t>;</w:t>
      </w:r>
    </w:p>
    <w:p w:rsidR="00760326" w:rsidRPr="00CB0EC1" w:rsidRDefault="00451378" w:rsidP="004C7966">
      <w:pPr>
        <w:ind w:firstLine="435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30480</wp:posOffset>
                </wp:positionV>
                <wp:extent cx="175260" cy="151130"/>
                <wp:effectExtent l="0" t="0" r="0" b="127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1EF3" id="Прямоугольник 2" o:spid="_x0000_s1026" style="position:absolute;margin-left:2.75pt;margin-top:2.4pt;width:13.8pt;height:1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"/>
            </w:pict>
          </mc:Fallback>
        </mc:AlternateContent>
      </w:r>
      <w:r w:rsidR="00760326" w:rsidRPr="00CB0EC1">
        <w:t>почтовым отправлением</w:t>
      </w:r>
      <w:r w:rsidR="006F2670" w:rsidRPr="00CB0EC1">
        <w:t>;</w:t>
      </w:r>
    </w:p>
    <w:p w:rsidR="004C7966" w:rsidRPr="00CB0EC1" w:rsidRDefault="00451378" w:rsidP="004C7966">
      <w:pPr>
        <w:ind w:firstLine="435"/>
      </w:pPr>
      <w:r w:rsidRPr="00CB0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39370</wp:posOffset>
                </wp:positionV>
                <wp:extent cx="175260" cy="15113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128B" id="Прямоугольник 2" o:spid="_x0000_s1026" style="position:absolute;margin-left:3.2pt;margin-top:3.1pt;width:13.8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"/>
            </w:pict>
          </mc:Fallback>
        </mc:AlternateContent>
      </w:r>
      <w:r w:rsidR="004C7966" w:rsidRPr="00CB0EC1">
        <w:t>адрес электронной почты</w:t>
      </w:r>
    </w:p>
    <w:p w:rsidR="00760326" w:rsidRDefault="00760326" w:rsidP="004C7966">
      <w:pPr>
        <w:adjustRightInd w:val="0"/>
        <w:ind w:firstLine="540"/>
        <w:jc w:val="both"/>
        <w:rPr>
          <w:sz w:val="22"/>
          <w:szCs w:val="22"/>
        </w:rPr>
      </w:pPr>
    </w:p>
    <w:p w:rsidR="00760326" w:rsidRDefault="00760326" w:rsidP="004C7966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760326" w:rsidRPr="00CB5525" w:rsidTr="00F01FF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326" w:rsidRPr="00CB5525" w:rsidRDefault="00760326" w:rsidP="004C7966">
            <w:pPr>
              <w:jc w:val="center"/>
              <w:rPr>
                <w:b/>
              </w:rPr>
            </w:pPr>
          </w:p>
          <w:p w:rsidR="00760326" w:rsidRPr="00CB5525" w:rsidRDefault="004C7966" w:rsidP="004C7966">
            <w:pPr>
              <w:jc w:val="center"/>
            </w:pPr>
            <w:r>
              <w:rPr>
                <w:b/>
              </w:rPr>
              <w:t>Заявитель: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26" w:rsidRPr="00CB5525" w:rsidRDefault="00760326" w:rsidP="004C796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326" w:rsidRPr="00CB5525" w:rsidRDefault="00760326" w:rsidP="004C79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26" w:rsidRPr="00CB5525" w:rsidRDefault="00760326" w:rsidP="004C796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326" w:rsidRPr="00E5441C" w:rsidRDefault="00760326" w:rsidP="00F97EB4">
            <w:pPr>
              <w:jc w:val="center"/>
            </w:pPr>
          </w:p>
        </w:tc>
      </w:tr>
      <w:tr w:rsidR="00760326" w:rsidRPr="00CB5525" w:rsidTr="00F01FF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60326" w:rsidRPr="00CB5525" w:rsidRDefault="00760326" w:rsidP="004C79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326" w:rsidRPr="00CB5525" w:rsidRDefault="00760326" w:rsidP="004C796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0326" w:rsidRPr="00CB0EC1" w:rsidRDefault="00760326" w:rsidP="004C7966">
            <w:pPr>
              <w:jc w:val="center"/>
              <w:rPr>
                <w:i/>
                <w:sz w:val="16"/>
                <w:szCs w:val="16"/>
              </w:rPr>
            </w:pPr>
            <w:r w:rsidRPr="00CB0EC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326" w:rsidRPr="00CB5525" w:rsidRDefault="00760326" w:rsidP="004C796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0326" w:rsidRPr="00CB0EC1" w:rsidRDefault="00760326" w:rsidP="004C7966">
            <w:pPr>
              <w:rPr>
                <w:i/>
                <w:sz w:val="16"/>
                <w:szCs w:val="16"/>
              </w:rPr>
            </w:pPr>
            <w:r w:rsidRPr="00CB0EC1">
              <w:rPr>
                <w:i/>
                <w:sz w:val="16"/>
                <w:szCs w:val="16"/>
              </w:rPr>
              <w:t>(фа</w:t>
            </w:r>
            <w:r w:rsidRPr="00CB0EC1">
              <w:rPr>
                <w:i/>
                <w:spacing w:val="1"/>
                <w:sz w:val="16"/>
                <w:szCs w:val="16"/>
              </w:rPr>
              <w:t>м</w:t>
            </w:r>
            <w:r w:rsidRPr="00CB0EC1">
              <w:rPr>
                <w:i/>
                <w:spacing w:val="-1"/>
                <w:sz w:val="16"/>
                <w:szCs w:val="16"/>
              </w:rPr>
              <w:t>ил</w:t>
            </w:r>
            <w:r w:rsidRPr="00CB0EC1">
              <w:rPr>
                <w:i/>
                <w:spacing w:val="1"/>
                <w:sz w:val="16"/>
                <w:szCs w:val="16"/>
              </w:rPr>
              <w:t>и</w:t>
            </w:r>
            <w:r w:rsidRPr="00CB0EC1">
              <w:rPr>
                <w:i/>
                <w:sz w:val="16"/>
                <w:szCs w:val="16"/>
              </w:rPr>
              <w:t>я,</w:t>
            </w:r>
            <w:r w:rsidRPr="00CB0EC1">
              <w:rPr>
                <w:i/>
                <w:spacing w:val="-10"/>
                <w:sz w:val="16"/>
                <w:szCs w:val="16"/>
              </w:rPr>
              <w:t xml:space="preserve"> </w:t>
            </w:r>
            <w:r w:rsidRPr="00CB0EC1">
              <w:rPr>
                <w:i/>
                <w:spacing w:val="-1"/>
                <w:sz w:val="16"/>
                <w:szCs w:val="16"/>
              </w:rPr>
              <w:t>и</w:t>
            </w:r>
            <w:r w:rsidRPr="00CB0EC1">
              <w:rPr>
                <w:i/>
                <w:spacing w:val="1"/>
                <w:sz w:val="16"/>
                <w:szCs w:val="16"/>
              </w:rPr>
              <w:t>м</w:t>
            </w:r>
            <w:r w:rsidRPr="00CB0EC1">
              <w:rPr>
                <w:i/>
                <w:sz w:val="16"/>
                <w:szCs w:val="16"/>
              </w:rPr>
              <w:t>я,</w:t>
            </w:r>
            <w:r w:rsidRPr="00CB0EC1">
              <w:rPr>
                <w:i/>
                <w:spacing w:val="-10"/>
                <w:sz w:val="16"/>
                <w:szCs w:val="16"/>
              </w:rPr>
              <w:t xml:space="preserve"> </w:t>
            </w:r>
            <w:r w:rsidRPr="00CB0EC1">
              <w:rPr>
                <w:i/>
                <w:spacing w:val="1"/>
                <w:sz w:val="16"/>
                <w:szCs w:val="16"/>
              </w:rPr>
              <w:t>о</w:t>
            </w:r>
            <w:r w:rsidRPr="00CB0EC1">
              <w:rPr>
                <w:i/>
                <w:spacing w:val="-1"/>
                <w:sz w:val="16"/>
                <w:szCs w:val="16"/>
              </w:rPr>
              <w:t>т</w:t>
            </w:r>
            <w:r w:rsidRPr="00CB0EC1">
              <w:rPr>
                <w:i/>
                <w:sz w:val="16"/>
                <w:szCs w:val="16"/>
              </w:rPr>
              <w:t>чес</w:t>
            </w:r>
            <w:r w:rsidRPr="00CB0EC1">
              <w:rPr>
                <w:i/>
                <w:spacing w:val="-1"/>
                <w:sz w:val="16"/>
                <w:szCs w:val="16"/>
              </w:rPr>
              <w:t>т</w:t>
            </w:r>
            <w:r w:rsidRPr="00CB0EC1">
              <w:rPr>
                <w:i/>
                <w:sz w:val="16"/>
                <w:szCs w:val="16"/>
              </w:rPr>
              <w:t>во зая</w:t>
            </w:r>
            <w:r w:rsidRPr="00CB0EC1">
              <w:rPr>
                <w:i/>
                <w:spacing w:val="-1"/>
                <w:sz w:val="16"/>
                <w:szCs w:val="16"/>
              </w:rPr>
              <w:t>в</w:t>
            </w:r>
            <w:r w:rsidRPr="00CB0EC1">
              <w:rPr>
                <w:i/>
                <w:spacing w:val="1"/>
                <w:sz w:val="16"/>
                <w:szCs w:val="16"/>
              </w:rPr>
              <w:t>и</w:t>
            </w:r>
            <w:r w:rsidRPr="00CB0EC1">
              <w:rPr>
                <w:i/>
                <w:spacing w:val="-1"/>
                <w:sz w:val="16"/>
                <w:szCs w:val="16"/>
              </w:rPr>
              <w:t>т</w:t>
            </w:r>
            <w:r w:rsidRPr="00CB0EC1">
              <w:rPr>
                <w:i/>
                <w:sz w:val="16"/>
                <w:szCs w:val="16"/>
              </w:rPr>
              <w:t>е</w:t>
            </w:r>
            <w:r w:rsidRPr="00CB0EC1">
              <w:rPr>
                <w:i/>
                <w:spacing w:val="1"/>
                <w:sz w:val="16"/>
                <w:szCs w:val="16"/>
              </w:rPr>
              <w:t>л</w:t>
            </w:r>
            <w:r w:rsidRPr="00CB0EC1">
              <w:rPr>
                <w:i/>
                <w:sz w:val="16"/>
                <w:szCs w:val="16"/>
              </w:rPr>
              <w:t>я)</w:t>
            </w:r>
          </w:p>
        </w:tc>
      </w:tr>
      <w:tr w:rsidR="004C7966" w:rsidRPr="00861E39" w:rsidTr="00CD7A1D">
        <w:trPr>
          <w:gridAfter w:val="3"/>
          <w:wAfter w:w="6521" w:type="dxa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66" w:rsidRPr="00E5441C" w:rsidRDefault="000D37FB" w:rsidP="00EC017C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0D37FB">
              <w:rPr>
                <w:lang w:eastAsia="en-US"/>
              </w:rPr>
              <w:t>+7-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66" w:rsidRPr="00861E39" w:rsidRDefault="004C7966" w:rsidP="004C7966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C7966" w:rsidRPr="00861E39" w:rsidTr="00CD7A1D">
        <w:trPr>
          <w:gridAfter w:val="3"/>
          <w:wAfter w:w="6521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7966" w:rsidRPr="00861E39" w:rsidRDefault="004C7966" w:rsidP="004C7966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61E39">
              <w:rPr>
                <w:sz w:val="18"/>
                <w:szCs w:val="18"/>
                <w:lang w:eastAsia="ru-RU"/>
              </w:rPr>
              <w:t>(</w:t>
            </w:r>
            <w:r w:rsidRPr="00CB0EC1">
              <w:rPr>
                <w:i/>
                <w:sz w:val="16"/>
                <w:szCs w:val="16"/>
                <w:lang w:eastAsia="ru-RU"/>
              </w:rPr>
              <w:t>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7966" w:rsidRPr="00861E39" w:rsidRDefault="004C7966" w:rsidP="004C796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</w:tr>
    </w:tbl>
    <w:p w:rsidR="004C7966" w:rsidRDefault="006F2670" w:rsidP="004C796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C7966" w:rsidRPr="002D5FA5">
        <w:rPr>
          <w:sz w:val="24"/>
          <w:szCs w:val="24"/>
        </w:rPr>
        <w:t>___</w:t>
      </w:r>
      <w:r w:rsidR="004C7966">
        <w:rPr>
          <w:sz w:val="24"/>
          <w:szCs w:val="24"/>
        </w:rPr>
        <w:t>__</w:t>
      </w:r>
      <w:proofErr w:type="gramStart"/>
      <w:r w:rsidR="004C7966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4C7966">
        <w:rPr>
          <w:sz w:val="24"/>
          <w:szCs w:val="24"/>
        </w:rPr>
        <w:t>_</w:t>
      </w:r>
      <w:proofErr w:type="gramEnd"/>
      <w:r w:rsidR="004C7966">
        <w:rPr>
          <w:sz w:val="24"/>
          <w:szCs w:val="24"/>
        </w:rPr>
        <w:t>________</w:t>
      </w:r>
      <w:r w:rsidR="00DA0408">
        <w:rPr>
          <w:sz w:val="24"/>
          <w:szCs w:val="24"/>
        </w:rPr>
        <w:t>____________202</w:t>
      </w:r>
      <w:r w:rsidR="00EC017C">
        <w:rPr>
          <w:sz w:val="24"/>
          <w:szCs w:val="24"/>
        </w:rPr>
        <w:t>_</w:t>
      </w:r>
      <w:r w:rsidR="004C7966" w:rsidRPr="002D5FA5">
        <w:rPr>
          <w:sz w:val="24"/>
          <w:szCs w:val="24"/>
        </w:rPr>
        <w:t xml:space="preserve"> г.</w:t>
      </w:r>
    </w:p>
    <w:p w:rsidR="00760326" w:rsidRDefault="00760326" w:rsidP="004C7966">
      <w:pPr>
        <w:adjustRightInd w:val="0"/>
        <w:ind w:firstLine="540"/>
        <w:jc w:val="both"/>
        <w:rPr>
          <w:sz w:val="22"/>
          <w:szCs w:val="22"/>
        </w:rPr>
      </w:pPr>
    </w:p>
    <w:p w:rsidR="00762BAC" w:rsidRDefault="00762BAC" w:rsidP="004C7966">
      <w:pPr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861E39" w:rsidRPr="00935250" w:rsidRDefault="004C7966" w:rsidP="004C7966">
      <w:pPr>
        <w:suppressAutoHyphens w:val="0"/>
        <w:autoSpaceDE w:val="0"/>
        <w:autoSpaceDN w:val="0"/>
        <w:rPr>
          <w:lang w:eastAsia="ru-RU"/>
        </w:rPr>
      </w:pPr>
      <w:r w:rsidRPr="00935250">
        <w:rPr>
          <w:lang w:eastAsia="ru-RU"/>
        </w:rPr>
        <w:t xml:space="preserve">Специализированная организация </w:t>
      </w:r>
      <w:r w:rsidR="00861E39" w:rsidRPr="00935250">
        <w:rPr>
          <w:lang w:eastAsia="ru-RU"/>
        </w:rPr>
        <w:t>(сотрудник, принявший документ):</w:t>
      </w:r>
    </w:p>
    <w:p w:rsidR="00762BAC" w:rsidRPr="00861E39" w:rsidRDefault="00762BAC" w:rsidP="004C7966">
      <w:pPr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861E39" w:rsidRPr="00861E39" w:rsidTr="00F01FF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39" w:rsidRPr="00935250" w:rsidRDefault="00B35821" w:rsidP="00B3582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+7 383</w:t>
            </w:r>
            <w:r w:rsidR="00CB0EC1" w:rsidRPr="00935250">
              <w:rPr>
                <w:lang w:eastAsia="ru-RU"/>
              </w:rPr>
              <w:t xml:space="preserve"> 201-04-30</w:t>
            </w:r>
            <w:r>
              <w:rPr>
                <w:lang w:eastAsia="ru-RU"/>
              </w:rPr>
              <w:t>; +7 383</w:t>
            </w:r>
            <w:r w:rsidRPr="0093525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349-14-04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39" w:rsidRPr="00861E39" w:rsidRDefault="00861E39" w:rsidP="004C7966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39" w:rsidRPr="00861E39" w:rsidRDefault="00861E39" w:rsidP="004C79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39" w:rsidRPr="00861E39" w:rsidRDefault="00861E39" w:rsidP="004C7966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39" w:rsidRPr="00935250" w:rsidRDefault="00861E39" w:rsidP="004C7966">
            <w:pPr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</w:tr>
      <w:tr w:rsidR="00861E39" w:rsidRPr="00861E39" w:rsidTr="00CB0EC1">
        <w:trPr>
          <w:trHeight w:val="77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61E39" w:rsidRPr="00CB0EC1" w:rsidRDefault="00861E39" w:rsidP="004C7966">
            <w:pPr>
              <w:suppressAutoHyphens w:val="0"/>
              <w:autoSpaceDE w:val="0"/>
              <w:autoSpaceDN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CB0EC1">
              <w:rPr>
                <w:i/>
                <w:sz w:val="16"/>
                <w:szCs w:val="16"/>
                <w:lang w:eastAsia="ru-RU"/>
              </w:rPr>
              <w:t>(контактный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E39" w:rsidRPr="00861E39" w:rsidRDefault="00861E39" w:rsidP="004C796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1E39" w:rsidRPr="00CB0EC1" w:rsidRDefault="00861E39" w:rsidP="004C7966">
            <w:pPr>
              <w:suppressAutoHyphens w:val="0"/>
              <w:autoSpaceDE w:val="0"/>
              <w:autoSpaceDN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CB0EC1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E39" w:rsidRPr="00861E39" w:rsidRDefault="00861E39" w:rsidP="004C796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1E39" w:rsidRPr="00CB0EC1" w:rsidRDefault="00861E39" w:rsidP="004C7966">
            <w:pPr>
              <w:suppressAutoHyphens w:val="0"/>
              <w:autoSpaceDE w:val="0"/>
              <w:autoSpaceDN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CB0EC1">
              <w:rPr>
                <w:i/>
                <w:sz w:val="16"/>
                <w:szCs w:val="16"/>
                <w:lang w:eastAsia="ru-RU"/>
              </w:rPr>
              <w:t>(фа</w:t>
            </w:r>
            <w:r w:rsidRPr="00CB0EC1">
              <w:rPr>
                <w:i/>
                <w:spacing w:val="1"/>
                <w:sz w:val="16"/>
                <w:szCs w:val="16"/>
                <w:lang w:eastAsia="ru-RU"/>
              </w:rPr>
              <w:t>м</w:t>
            </w:r>
            <w:r w:rsidRPr="00CB0EC1">
              <w:rPr>
                <w:i/>
                <w:spacing w:val="-1"/>
                <w:sz w:val="16"/>
                <w:szCs w:val="16"/>
                <w:lang w:eastAsia="ru-RU"/>
              </w:rPr>
              <w:t>ил</w:t>
            </w:r>
            <w:r w:rsidRPr="00CB0EC1">
              <w:rPr>
                <w:i/>
                <w:spacing w:val="1"/>
                <w:sz w:val="16"/>
                <w:szCs w:val="16"/>
                <w:lang w:eastAsia="ru-RU"/>
              </w:rPr>
              <w:t>и</w:t>
            </w:r>
            <w:r w:rsidRPr="00CB0EC1">
              <w:rPr>
                <w:i/>
                <w:sz w:val="16"/>
                <w:szCs w:val="16"/>
                <w:lang w:eastAsia="ru-RU"/>
              </w:rPr>
              <w:t>я,</w:t>
            </w:r>
            <w:r w:rsidRPr="00CB0EC1">
              <w:rPr>
                <w:i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CB0EC1">
              <w:rPr>
                <w:i/>
                <w:spacing w:val="-1"/>
                <w:sz w:val="16"/>
                <w:szCs w:val="16"/>
                <w:lang w:eastAsia="ru-RU"/>
              </w:rPr>
              <w:t>и</w:t>
            </w:r>
            <w:r w:rsidRPr="00CB0EC1">
              <w:rPr>
                <w:i/>
                <w:spacing w:val="1"/>
                <w:sz w:val="16"/>
                <w:szCs w:val="16"/>
                <w:lang w:eastAsia="ru-RU"/>
              </w:rPr>
              <w:t>м</w:t>
            </w:r>
            <w:r w:rsidRPr="00CB0EC1">
              <w:rPr>
                <w:i/>
                <w:sz w:val="16"/>
                <w:szCs w:val="16"/>
                <w:lang w:eastAsia="ru-RU"/>
              </w:rPr>
              <w:t>я,</w:t>
            </w:r>
            <w:r w:rsidRPr="00CB0EC1">
              <w:rPr>
                <w:i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CB0EC1">
              <w:rPr>
                <w:i/>
                <w:spacing w:val="1"/>
                <w:sz w:val="16"/>
                <w:szCs w:val="16"/>
                <w:lang w:eastAsia="ru-RU"/>
              </w:rPr>
              <w:t>о</w:t>
            </w:r>
            <w:r w:rsidRPr="00CB0EC1">
              <w:rPr>
                <w:i/>
                <w:spacing w:val="-1"/>
                <w:sz w:val="16"/>
                <w:szCs w:val="16"/>
                <w:lang w:eastAsia="ru-RU"/>
              </w:rPr>
              <w:t>т</w:t>
            </w:r>
            <w:r w:rsidRPr="00CB0EC1">
              <w:rPr>
                <w:i/>
                <w:sz w:val="16"/>
                <w:szCs w:val="16"/>
                <w:lang w:eastAsia="ru-RU"/>
              </w:rPr>
              <w:t>чес</w:t>
            </w:r>
            <w:r w:rsidRPr="00CB0EC1">
              <w:rPr>
                <w:i/>
                <w:spacing w:val="-1"/>
                <w:sz w:val="16"/>
                <w:szCs w:val="16"/>
                <w:lang w:eastAsia="ru-RU"/>
              </w:rPr>
              <w:t>т</w:t>
            </w:r>
            <w:r w:rsidR="004C7966" w:rsidRPr="00CB0EC1">
              <w:rPr>
                <w:i/>
                <w:sz w:val="16"/>
                <w:szCs w:val="16"/>
                <w:lang w:eastAsia="ru-RU"/>
              </w:rPr>
              <w:t>во</w:t>
            </w:r>
            <w:r w:rsidRPr="00CB0EC1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252D23" w:rsidRDefault="00252D23" w:rsidP="004C7966"/>
    <w:sectPr w:rsidR="00252D23" w:rsidSect="009459E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B0C"/>
    <w:multiLevelType w:val="multilevel"/>
    <w:tmpl w:val="ECB8170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7" w:hanging="1440"/>
      </w:pPr>
      <w:rPr>
        <w:rFonts w:hint="default"/>
      </w:rPr>
    </w:lvl>
  </w:abstractNum>
  <w:abstractNum w:abstractNumId="1" w15:restartNumberingAfterBreak="0">
    <w:nsid w:val="176520E5"/>
    <w:multiLevelType w:val="hybridMultilevel"/>
    <w:tmpl w:val="6758128C"/>
    <w:lvl w:ilvl="0" w:tplc="CCDA6834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57365B"/>
    <w:multiLevelType w:val="hybridMultilevel"/>
    <w:tmpl w:val="67A2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1801"/>
    <w:multiLevelType w:val="hybridMultilevel"/>
    <w:tmpl w:val="2CC2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6"/>
    <w:rsid w:val="0002172E"/>
    <w:rsid w:val="00033FA9"/>
    <w:rsid w:val="000769F7"/>
    <w:rsid w:val="00083042"/>
    <w:rsid w:val="0009136E"/>
    <w:rsid w:val="00097AD9"/>
    <w:rsid w:val="000D37FB"/>
    <w:rsid w:val="00110DF8"/>
    <w:rsid w:val="00234EB1"/>
    <w:rsid w:val="00252D23"/>
    <w:rsid w:val="0029231E"/>
    <w:rsid w:val="002D734F"/>
    <w:rsid w:val="002E6560"/>
    <w:rsid w:val="00383A76"/>
    <w:rsid w:val="00394017"/>
    <w:rsid w:val="003D3E01"/>
    <w:rsid w:val="00451378"/>
    <w:rsid w:val="004C7966"/>
    <w:rsid w:val="00507285"/>
    <w:rsid w:val="0056692F"/>
    <w:rsid w:val="00592799"/>
    <w:rsid w:val="006138AA"/>
    <w:rsid w:val="0062198F"/>
    <w:rsid w:val="006442B5"/>
    <w:rsid w:val="00681BCA"/>
    <w:rsid w:val="00692B68"/>
    <w:rsid w:val="006D27F3"/>
    <w:rsid w:val="006F2670"/>
    <w:rsid w:val="0073285B"/>
    <w:rsid w:val="00747820"/>
    <w:rsid w:val="00760326"/>
    <w:rsid w:val="00762BAC"/>
    <w:rsid w:val="007A1373"/>
    <w:rsid w:val="007F34E3"/>
    <w:rsid w:val="00807C94"/>
    <w:rsid w:val="00831002"/>
    <w:rsid w:val="00861E39"/>
    <w:rsid w:val="00875FB0"/>
    <w:rsid w:val="008B0679"/>
    <w:rsid w:val="008C32AD"/>
    <w:rsid w:val="008D1615"/>
    <w:rsid w:val="008F11C6"/>
    <w:rsid w:val="009162FB"/>
    <w:rsid w:val="00924BAD"/>
    <w:rsid w:val="00935250"/>
    <w:rsid w:val="009459E2"/>
    <w:rsid w:val="00974367"/>
    <w:rsid w:val="009B440D"/>
    <w:rsid w:val="009D0E1A"/>
    <w:rsid w:val="00A2445B"/>
    <w:rsid w:val="00A317D3"/>
    <w:rsid w:val="00A924A9"/>
    <w:rsid w:val="00B35821"/>
    <w:rsid w:val="00B52EDE"/>
    <w:rsid w:val="00B75916"/>
    <w:rsid w:val="00BE5D09"/>
    <w:rsid w:val="00C0609A"/>
    <w:rsid w:val="00C131A8"/>
    <w:rsid w:val="00CB0EC1"/>
    <w:rsid w:val="00CD7A1D"/>
    <w:rsid w:val="00D236E3"/>
    <w:rsid w:val="00D93316"/>
    <w:rsid w:val="00D959CF"/>
    <w:rsid w:val="00DA0408"/>
    <w:rsid w:val="00DE3C06"/>
    <w:rsid w:val="00E51526"/>
    <w:rsid w:val="00E5441C"/>
    <w:rsid w:val="00E60CD4"/>
    <w:rsid w:val="00EA207C"/>
    <w:rsid w:val="00EC017C"/>
    <w:rsid w:val="00EC21EE"/>
    <w:rsid w:val="00F01FFE"/>
    <w:rsid w:val="00F97EB4"/>
    <w:rsid w:val="00FD22B4"/>
    <w:rsid w:val="00FD469F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1CE"/>
  <w15:chartTrackingRefBased/>
  <w15:docId w15:val="{DE6E00D0-8F9B-486C-86E5-3055928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2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6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7603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7603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24A9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uiPriority w:val="22"/>
    <w:qFormat/>
    <w:rsid w:val="00394017"/>
    <w:rPr>
      <w:b/>
      <w:bCs/>
    </w:rPr>
  </w:style>
  <w:style w:type="character" w:customStyle="1" w:styleId="fontstyle01">
    <w:name w:val="fontstyle01"/>
    <w:rsid w:val="00A244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ody Text"/>
    <w:basedOn w:val="a"/>
    <w:link w:val="a9"/>
    <w:rsid w:val="00A2445B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link w:val="a8"/>
    <w:rsid w:val="00A2445B"/>
    <w:rPr>
      <w:rFonts w:ascii="Times New Roman" w:eastAsia="Times New Roman" w:hAnsi="Times New Roman"/>
    </w:rPr>
  </w:style>
  <w:style w:type="character" w:styleId="aa">
    <w:name w:val="Hyperlink"/>
    <w:uiPriority w:val="99"/>
    <w:unhideWhenUsed/>
    <w:rsid w:val="00A2445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VVT</dc:creator>
  <cp:keywords/>
  <cp:lastModifiedBy>VVT</cp:lastModifiedBy>
  <cp:revision>3</cp:revision>
  <cp:lastPrinted>2023-10-12T03:03:00Z</cp:lastPrinted>
  <dcterms:created xsi:type="dcterms:W3CDTF">2023-10-24T08:14:00Z</dcterms:created>
  <dcterms:modified xsi:type="dcterms:W3CDTF">2023-11-30T07:48:00Z</dcterms:modified>
</cp:coreProperties>
</file>